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15" w:rsidRPr="001F4DD0" w:rsidRDefault="00E2212A" w:rsidP="00DA0E15">
      <w:pPr>
        <w:tabs>
          <w:tab w:val="left" w:pos="360"/>
        </w:tabs>
        <w:jc w:val="center"/>
        <w:rPr>
          <w:rFonts w:ascii="Arial" w:hAnsi="Arial" w:cs="Arial"/>
          <w:b/>
          <w:sz w:val="32"/>
          <w:szCs w:val="32"/>
          <w:lang w:val="en-NZ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val="en-NZ" w:eastAsia="en-N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5795010</wp:posOffset>
            </wp:positionH>
            <wp:positionV relativeFrom="paragraph">
              <wp:posOffset>-617220</wp:posOffset>
            </wp:positionV>
            <wp:extent cx="1343660" cy="1463040"/>
            <wp:effectExtent l="19050" t="0" r="8890" b="0"/>
            <wp:wrapSquare wrapText="bothSides"/>
            <wp:docPr id="10" name="Picture 10" descr="C:\Users\Public\Documents\Netball WBOP Zo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ublic\Documents\Netball WBOP Zon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A4E">
        <w:rPr>
          <w:rFonts w:ascii="Arial" w:hAnsi="Arial" w:cs="Arial"/>
          <w:b/>
          <w:noProof/>
          <w:sz w:val="32"/>
          <w:szCs w:val="32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-449580</wp:posOffset>
                </wp:positionV>
                <wp:extent cx="5829300" cy="883920"/>
                <wp:effectExtent l="0" t="0" r="381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12A" w:rsidRPr="00E2212A" w:rsidRDefault="00E2212A" w:rsidP="00E2212A">
                            <w:pPr>
                              <w:rPr>
                                <w:rFonts w:ascii="Arial" w:hAnsi="Arial" w:cs="Arial"/>
                                <w:b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E2212A">
                              <w:rPr>
                                <w:rFonts w:ascii="Arial" w:hAnsi="Arial" w:cs="Arial"/>
                                <w:b/>
                                <w:sz w:val="42"/>
                                <w:szCs w:val="42"/>
                                <w:lang w:val="en-US"/>
                              </w:rPr>
                              <w:t>NWBOP Umpires &amp; Umpire Coach/Assessor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2"/>
                                <w:szCs w:val="42"/>
                                <w:lang w:val="en-US"/>
                              </w:rPr>
                              <w:br/>
                            </w:r>
                            <w:r w:rsidR="0067396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44"/>
                                <w:szCs w:val="28"/>
                                <w:lang w:val="en-NZ"/>
                              </w:rPr>
                              <w:t xml:space="preserve">                             </w:t>
                            </w:r>
                            <w:r w:rsidRPr="00E2212A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44"/>
                                <w:szCs w:val="28"/>
                                <w:lang w:val="en-NZ"/>
                              </w:rPr>
                              <w:t>Registry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.2pt;margin-top:-35.4pt;width:459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STuAIAAMA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" filled="f" stroked="f">
                <v:textbox>
                  <w:txbxContent>
                    <w:p w:rsidR="00E2212A" w:rsidRPr="00E2212A" w:rsidRDefault="00E2212A" w:rsidP="00E2212A">
                      <w:pPr>
                        <w:rPr>
                          <w:rFonts w:ascii="Arial" w:hAnsi="Arial" w:cs="Arial"/>
                          <w:b/>
                          <w:sz w:val="42"/>
                          <w:szCs w:val="42"/>
                          <w:lang w:val="en-US"/>
                        </w:rPr>
                      </w:pPr>
                      <w:r w:rsidRPr="00E2212A">
                        <w:rPr>
                          <w:rFonts w:ascii="Arial" w:hAnsi="Arial" w:cs="Arial"/>
                          <w:b/>
                          <w:sz w:val="42"/>
                          <w:szCs w:val="42"/>
                          <w:lang w:val="en-US"/>
                        </w:rPr>
                        <w:t>NWBOP Umpires &amp; Umpire Coach/Assessor</w:t>
                      </w:r>
                      <w:r>
                        <w:rPr>
                          <w:rFonts w:ascii="Arial" w:hAnsi="Arial" w:cs="Arial"/>
                          <w:b/>
                          <w:sz w:val="42"/>
                          <w:szCs w:val="42"/>
                          <w:lang w:val="en-US"/>
                        </w:rPr>
                        <w:br/>
                      </w:r>
                      <w:r w:rsidR="00673961">
                        <w:rPr>
                          <w:rFonts w:ascii="Arial" w:hAnsi="Arial" w:cs="Arial"/>
                          <w:i/>
                          <w:color w:val="000000" w:themeColor="text1"/>
                          <w:sz w:val="44"/>
                          <w:szCs w:val="28"/>
                          <w:lang w:val="en-NZ"/>
                        </w:rPr>
                        <w:t xml:space="preserve">                             </w:t>
                      </w:r>
                      <w:r w:rsidRPr="00E2212A">
                        <w:rPr>
                          <w:rFonts w:ascii="Arial" w:hAnsi="Arial" w:cs="Arial"/>
                          <w:i/>
                          <w:color w:val="000000" w:themeColor="text1"/>
                          <w:sz w:val="44"/>
                          <w:szCs w:val="28"/>
                          <w:lang w:val="en-NZ"/>
                        </w:rPr>
                        <w:t>Registry Form</w:t>
                      </w:r>
                    </w:p>
                  </w:txbxContent>
                </v:textbox>
              </v:shape>
            </w:pict>
          </mc:Fallback>
        </mc:AlternateContent>
      </w:r>
    </w:p>
    <w:p w:rsidR="00D62C6A" w:rsidRPr="001F4DD0" w:rsidRDefault="00D62C6A" w:rsidP="00DA0E15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</w:p>
    <w:p w:rsidR="00EA4344" w:rsidRPr="001F4DD0" w:rsidRDefault="00D62C6A" w:rsidP="00E2212A">
      <w:pPr>
        <w:tabs>
          <w:tab w:val="left" w:pos="360"/>
        </w:tabs>
        <w:ind w:left="360"/>
        <w:rPr>
          <w:rFonts w:ascii="Arial" w:hAnsi="Arial" w:cs="Arial"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  <w:t xml:space="preserve">      </w:t>
      </w:r>
      <w:r w:rsidR="00DA0E15"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 xml:space="preserve"> </w:t>
      </w:r>
      <w:r w:rsidR="00EA4344" w:rsidRPr="00407018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Date</w:t>
      </w:r>
      <w:r w:rsidR="00EA4344" w:rsidRPr="00407018">
        <w:rPr>
          <w:rFonts w:ascii="Arial" w:hAnsi="Arial" w:cs="Arial"/>
          <w:color w:val="000000" w:themeColor="text1"/>
          <w:sz w:val="24"/>
          <w:szCs w:val="24"/>
          <w:lang w:val="en-NZ"/>
        </w:rPr>
        <w:t>:…………………………</w:t>
      </w:r>
      <w:r w:rsidR="00DA0E15" w:rsidRPr="00407018">
        <w:rPr>
          <w:rFonts w:ascii="Arial" w:hAnsi="Arial" w:cs="Arial"/>
          <w:color w:val="000000" w:themeColor="text1"/>
          <w:sz w:val="24"/>
          <w:szCs w:val="24"/>
          <w:lang w:val="en-NZ"/>
        </w:rPr>
        <w:t>…</w:t>
      </w:r>
    </w:p>
    <w:p w:rsidR="00EA4344" w:rsidRPr="001F4DD0" w:rsidRDefault="00EA4344" w:rsidP="00DA0E15">
      <w:pPr>
        <w:tabs>
          <w:tab w:val="left" w:pos="360"/>
        </w:tabs>
        <w:jc w:val="both"/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EA4344" w:rsidRPr="001F4DD0" w:rsidRDefault="00EA4344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EA4344" w:rsidRPr="001F4DD0" w:rsidRDefault="00DA0E15" w:rsidP="00DA0E15">
      <w:pPr>
        <w:tabs>
          <w:tab w:val="left" w:pos="360"/>
          <w:tab w:val="left" w:pos="45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Name…</w:t>
      </w:r>
      <w:r w:rsidR="001E579E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..</w:t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……………</w:t>
      </w:r>
      <w:r w:rsidR="001E579E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………………………</w:t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…………</w:t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…………………………………………………………</w:t>
      </w:r>
    </w:p>
    <w:p w:rsidR="001E579E" w:rsidRPr="001F4DD0" w:rsidRDefault="001E579E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EA4344" w:rsidRPr="001F4DD0" w:rsidRDefault="00DA0E15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Address..……………………………………………</w:t>
      </w:r>
      <w:r w:rsidR="001E579E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………………………</w:t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Phone:…………………………</w:t>
      </w:r>
      <w:r w:rsidR="00D62C6A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.</w:t>
      </w:r>
    </w:p>
    <w:p w:rsidR="00EA4344" w:rsidRPr="001F4DD0" w:rsidRDefault="00EA4344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DA0E15" w:rsidRPr="001F4DD0" w:rsidRDefault="00DA0E15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Mobile……………………………</w:t>
      </w:r>
      <w:r w:rsidR="001E579E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……</w:t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……</w:t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DOB…………………</w:t>
      </w:r>
      <w:r w:rsidR="001E579E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</w:t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….…</w:t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Email:</w:t>
      </w:r>
      <w:r w:rsidR="001E579E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…………………</w:t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</w:t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……</w:t>
      </w:r>
      <w:r w:rsidR="00D62C6A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</w:t>
      </w:r>
    </w:p>
    <w:p w:rsidR="00DA0E15" w:rsidRPr="001F4DD0" w:rsidRDefault="00DA0E15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DA0E15" w:rsidRPr="001F4DD0" w:rsidRDefault="00DA0E15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  <w:t>A</w:t>
      </w:r>
      <w:r w:rsidR="005D105E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ffiliated Centre</w:t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…………………………………………………………………………………………</w:t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……</w:t>
      </w:r>
      <w:r w:rsidR="00D62C6A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</w:t>
      </w:r>
    </w:p>
    <w:p w:rsidR="00D62C6A" w:rsidRPr="001F4DD0" w:rsidRDefault="00D62C6A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EA4344" w:rsidRDefault="00DA0E15" w:rsidP="00DA0E15">
      <w:pPr>
        <w:tabs>
          <w:tab w:val="left" w:pos="360"/>
        </w:tabs>
        <w:ind w:left="360" w:hanging="360"/>
        <w:rPr>
          <w:rFonts w:ascii="Arial" w:hAnsi="Arial" w:cs="Arial"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865267">
        <w:rPr>
          <w:rFonts w:ascii="Arial" w:hAnsi="Arial" w:cs="Arial"/>
          <w:color w:val="000000" w:themeColor="text1"/>
          <w:sz w:val="24"/>
          <w:szCs w:val="24"/>
          <w:lang w:val="en-NZ"/>
        </w:rPr>
        <w:br/>
      </w:r>
      <w:r w:rsidR="00E2212A">
        <w:rPr>
          <w:rFonts w:ascii="Arial" w:hAnsi="Arial" w:cs="Arial"/>
          <w:color w:val="000000" w:themeColor="text1"/>
          <w:sz w:val="24"/>
          <w:szCs w:val="24"/>
          <w:lang w:val="en-NZ"/>
        </w:rPr>
        <w:br/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 xml:space="preserve">Do </w:t>
      </w:r>
      <w:r w:rsidR="005D105E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 xml:space="preserve">you currently hold any Umpiring or </w:t>
      </w:r>
      <w:r w:rsidR="00A353AB">
        <w:rPr>
          <w:rFonts w:ascii="Arial" w:hAnsi="Arial" w:cs="Arial"/>
          <w:color w:val="000000" w:themeColor="text1"/>
          <w:sz w:val="24"/>
          <w:szCs w:val="24"/>
          <w:lang w:val="en-NZ"/>
        </w:rPr>
        <w:t xml:space="preserve"> Umpire </w:t>
      </w:r>
      <w:r w:rsidR="005D105E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 xml:space="preserve">Coach/Assessor </w:t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 xml:space="preserve">qualifications </w:t>
      </w:r>
      <w:r w:rsidR="00A353AB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 xml:space="preserve">  </w:t>
      </w:r>
      <w:r w:rsidR="00EA4344"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 xml:space="preserve">□ </w:t>
      </w:r>
      <w:r w:rsidR="00EA4344"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 xml:space="preserve">Yes </w:t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 xml:space="preserve">         </w:t>
      </w:r>
      <w:r w:rsidR="00EA4344"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 xml:space="preserve">□ </w:t>
      </w:r>
      <w:r w:rsidR="00EA4344"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No</w:t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br/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br/>
        <w:t>If Yes, please indicate your current qualification.</w:t>
      </w:r>
      <w:r w:rsidR="00E2212A">
        <w:rPr>
          <w:rFonts w:ascii="Arial" w:hAnsi="Arial" w:cs="Arial"/>
          <w:color w:val="000000" w:themeColor="text1"/>
          <w:sz w:val="24"/>
          <w:szCs w:val="24"/>
          <w:lang w:val="en-NZ"/>
        </w:rPr>
        <w:br/>
      </w:r>
    </w:p>
    <w:p w:rsidR="00AB5C1C" w:rsidRPr="001F4DD0" w:rsidRDefault="00AB5C1C" w:rsidP="00DA0E15">
      <w:pPr>
        <w:tabs>
          <w:tab w:val="left" w:pos="360"/>
        </w:tabs>
        <w:ind w:left="360" w:hanging="360"/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5D105E" w:rsidRPr="001F4DD0" w:rsidRDefault="005D105E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164AC1" w:rsidRPr="001F4DD0" w:rsidRDefault="00DA0E15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u w:val="single"/>
          <w:lang w:val="en-NZ"/>
        </w:rPr>
        <w:t xml:space="preserve">Current </w:t>
      </w:r>
      <w:r w:rsidR="005D105E" w:rsidRPr="001F4DD0">
        <w:rPr>
          <w:rFonts w:ascii="Arial" w:hAnsi="Arial" w:cs="Arial"/>
          <w:color w:val="000000" w:themeColor="text1"/>
          <w:sz w:val="24"/>
          <w:szCs w:val="24"/>
          <w:u w:val="single"/>
          <w:lang w:val="en-NZ"/>
        </w:rPr>
        <w:t xml:space="preserve">Umpiring </w:t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u w:val="single"/>
          <w:lang w:val="en-NZ"/>
        </w:rPr>
        <w:t>Qualification</w:t>
      </w:r>
      <w:r w:rsidR="00EA4344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:</w:t>
      </w:r>
      <w:r w:rsidR="005D105E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……………</w:t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..</w:t>
      </w:r>
      <w:r w:rsidR="005D105E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</w:t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…………</w:t>
      </w:r>
      <w:r w:rsidR="00F83051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…………………………………………………..</w:t>
      </w:r>
    </w:p>
    <w:p w:rsidR="00164AC1" w:rsidRPr="001F4DD0" w:rsidRDefault="00164AC1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F83051" w:rsidRPr="001F4DD0" w:rsidRDefault="00164AC1" w:rsidP="00F83051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A353AB">
        <w:rPr>
          <w:rFonts w:ascii="Arial" w:hAnsi="Arial" w:cs="Arial"/>
          <w:color w:val="000000" w:themeColor="text1"/>
          <w:sz w:val="24"/>
          <w:szCs w:val="24"/>
          <w:lang w:val="en-NZ"/>
        </w:rPr>
        <w:t>Tournament Obtained</w:t>
      </w:r>
      <w:r w:rsidR="00F83051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 xml:space="preserve"> Qualification:………………………..……………………………………………………</w:t>
      </w:r>
    </w:p>
    <w:p w:rsidR="00F83051" w:rsidRPr="001F4DD0" w:rsidRDefault="00F83051" w:rsidP="00F83051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F83051" w:rsidRPr="001F4DD0" w:rsidRDefault="00F83051" w:rsidP="00F83051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  <w:t xml:space="preserve">Year Obtained..…………………………... State the </w:t>
      </w:r>
      <w:r w:rsidR="00A353AB">
        <w:rPr>
          <w:rFonts w:ascii="Arial" w:hAnsi="Arial" w:cs="Arial"/>
          <w:color w:val="000000" w:themeColor="text1"/>
          <w:sz w:val="24"/>
          <w:szCs w:val="24"/>
          <w:lang w:val="en-NZ"/>
        </w:rPr>
        <w:t>Netball Centre…………………………………………</w:t>
      </w:r>
    </w:p>
    <w:p w:rsidR="005D105E" w:rsidRPr="001F4DD0" w:rsidRDefault="005D105E" w:rsidP="00F83051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5D105E" w:rsidRPr="001F4DD0" w:rsidRDefault="005D105E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DA0E15" w:rsidRDefault="00DA0E15" w:rsidP="00AB5C1C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</w:p>
    <w:p w:rsidR="00A353AB" w:rsidRPr="004D4BD8" w:rsidRDefault="004D4BD8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3569C" w:rsidRPr="00611520">
        <w:rPr>
          <w:rFonts w:ascii="Arial" w:hAnsi="Arial" w:cs="Arial"/>
          <w:color w:val="000000" w:themeColor="text1"/>
          <w:sz w:val="24"/>
          <w:szCs w:val="24"/>
          <w:u w:val="single"/>
        </w:rPr>
        <w:t>Current Umpire-Coach Assessor Qualification</w:t>
      </w:r>
      <w:r w:rsidR="00B3569C">
        <w:rPr>
          <w:rFonts w:ascii="Arial" w:hAnsi="Arial" w:cs="Arial"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ab/>
        <w:t>Coach and Assessor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>Yes</w:t>
      </w:r>
      <w:r w:rsidR="00B356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569C">
        <w:rPr>
          <w:rFonts w:ascii="Arial" w:hAnsi="Arial" w:cs="Arial"/>
          <w:color w:val="000000" w:themeColor="text1"/>
          <w:sz w:val="24"/>
          <w:szCs w:val="24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 xml:space="preserve">□ </w:t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No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A353AB" w:rsidRDefault="004D4BD8" w:rsidP="00DA0E15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3569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3569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4D4BD8">
        <w:rPr>
          <w:rFonts w:ascii="Arial" w:hAnsi="Arial" w:cs="Arial"/>
          <w:color w:val="000000" w:themeColor="text1"/>
          <w:sz w:val="24"/>
          <w:szCs w:val="24"/>
        </w:rPr>
        <w:t>Coach</w:t>
      </w:r>
      <w:r w:rsidR="00B3569C">
        <w:rPr>
          <w:rFonts w:ascii="Arial" w:hAnsi="Arial" w:cs="Arial"/>
          <w:color w:val="000000" w:themeColor="text1"/>
          <w:sz w:val="24"/>
          <w:szCs w:val="24"/>
        </w:rPr>
        <w:tab/>
      </w:r>
      <w:r w:rsidR="00B3569C">
        <w:rPr>
          <w:rFonts w:ascii="Arial" w:hAnsi="Arial" w:cs="Arial"/>
          <w:color w:val="000000" w:themeColor="text1"/>
          <w:sz w:val="24"/>
          <w:szCs w:val="24"/>
        </w:rPr>
        <w:tab/>
      </w:r>
      <w:r w:rsidR="00B3569C">
        <w:rPr>
          <w:rFonts w:ascii="Arial" w:hAnsi="Arial" w:cs="Arial"/>
          <w:color w:val="000000" w:themeColor="text1"/>
          <w:sz w:val="24"/>
          <w:szCs w:val="24"/>
        </w:rPr>
        <w:tab/>
      </w:r>
      <w:r w:rsidR="00B3569C">
        <w:rPr>
          <w:rFonts w:ascii="Arial" w:hAnsi="Arial" w:cs="Arial"/>
          <w:color w:val="000000" w:themeColor="text1"/>
          <w:sz w:val="24"/>
          <w:szCs w:val="24"/>
        </w:rPr>
        <w:tab/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>Yes</w:t>
      </w:r>
      <w:r w:rsidR="00B356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 xml:space="preserve">□ </w:t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No</w:t>
      </w:r>
    </w:p>
    <w:p w:rsidR="004D4BD8" w:rsidRDefault="004D4BD8" w:rsidP="00DA0E15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</w:p>
    <w:p w:rsidR="00AB5C1C" w:rsidRDefault="004D4BD8" w:rsidP="004D4BD8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</w:r>
    </w:p>
    <w:p w:rsidR="00AB5C1C" w:rsidRDefault="00AB5C1C" w:rsidP="004D4BD8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</w:r>
      <w:r w:rsidR="004D4BD8">
        <w:rPr>
          <w:rFonts w:ascii="Arial" w:hAnsi="Arial" w:cs="Arial"/>
          <w:color w:val="000000" w:themeColor="text1"/>
          <w:sz w:val="24"/>
          <w:szCs w:val="24"/>
          <w:lang w:val="en-NZ"/>
        </w:rPr>
        <w:t xml:space="preserve">Please indicate workshop/s attended:  </w:t>
      </w:r>
    </w:p>
    <w:p w:rsidR="00AB5C1C" w:rsidRDefault="00AB5C1C" w:rsidP="004D4BD8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AB5C1C" w:rsidRDefault="004D4BD8" w:rsidP="004D4BD8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>
        <w:rPr>
          <w:rFonts w:ascii="Arial" w:hAnsi="Arial" w:cs="Arial"/>
          <w:color w:val="000000" w:themeColor="text1"/>
          <w:sz w:val="24"/>
          <w:szCs w:val="24"/>
          <w:lang w:val="en-NZ"/>
        </w:rPr>
        <w:t xml:space="preserve">  </w:t>
      </w:r>
    </w:p>
    <w:p w:rsidR="00611520" w:rsidRDefault="00B3569C" w:rsidP="004D4BD8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</w:p>
    <w:p w:rsidR="00B3569C" w:rsidRDefault="00B3569C" w:rsidP="004D4BD8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  <w:r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4D4BD8" w:rsidRPr="00AB5C1C">
        <w:rPr>
          <w:rFonts w:ascii="Arial" w:hAnsi="Arial" w:cs="Arial"/>
          <w:color w:val="000000" w:themeColor="text1"/>
          <w:sz w:val="24"/>
          <w:szCs w:val="24"/>
          <w:u w:val="single"/>
          <w:lang w:val="en-NZ"/>
        </w:rPr>
        <w:t>Introduction</w:t>
      </w:r>
      <w:r w:rsidR="004D4BD8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673961">
        <w:rPr>
          <w:rFonts w:ascii="Arial" w:hAnsi="Arial" w:cs="Arial"/>
          <w:color w:val="000000" w:themeColor="text1"/>
          <w:sz w:val="24"/>
          <w:szCs w:val="24"/>
          <w:lang w:val="en-NZ"/>
        </w:rPr>
        <w:t>Date:……………</w:t>
      </w:r>
      <w:r w:rsidR="00AB5C1C">
        <w:rPr>
          <w:rFonts w:ascii="Arial" w:hAnsi="Arial" w:cs="Arial"/>
          <w:color w:val="000000" w:themeColor="text1"/>
          <w:sz w:val="24"/>
          <w:szCs w:val="24"/>
          <w:lang w:val="en-NZ"/>
        </w:rPr>
        <w:t>Venue:………………</w:t>
      </w:r>
      <w:r w:rsidR="00673961">
        <w:rPr>
          <w:rFonts w:ascii="Arial" w:hAnsi="Arial" w:cs="Arial"/>
          <w:color w:val="000000" w:themeColor="text1"/>
          <w:sz w:val="24"/>
          <w:szCs w:val="24"/>
          <w:lang w:val="en-NZ"/>
        </w:rPr>
        <w:t>Facilitator</w:t>
      </w:r>
      <w:r w:rsidR="00AB5C1C">
        <w:rPr>
          <w:rFonts w:ascii="Arial" w:hAnsi="Arial" w:cs="Arial"/>
          <w:color w:val="000000" w:themeColor="text1"/>
          <w:sz w:val="24"/>
          <w:szCs w:val="24"/>
          <w:lang w:val="en-NZ"/>
        </w:rPr>
        <w:t>………</w:t>
      </w:r>
      <w:r w:rsidR="00673961">
        <w:rPr>
          <w:rFonts w:ascii="Arial" w:hAnsi="Arial" w:cs="Arial"/>
          <w:color w:val="000000" w:themeColor="text1"/>
          <w:sz w:val="24"/>
          <w:szCs w:val="24"/>
          <w:lang w:val="en-NZ"/>
        </w:rPr>
        <w:t>…………………</w:t>
      </w:r>
      <w:r>
        <w:rPr>
          <w:rFonts w:ascii="Arial" w:hAnsi="Arial" w:cs="Arial"/>
          <w:color w:val="000000" w:themeColor="text1"/>
          <w:sz w:val="24"/>
          <w:szCs w:val="24"/>
          <w:lang w:val="en-NZ"/>
        </w:rPr>
        <w:t xml:space="preserve"> </w:t>
      </w:r>
      <w:r w:rsidR="004D4BD8"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="004D4BD8" w:rsidRPr="001F4DD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D4BD8" w:rsidRPr="001F4DD0">
        <w:rPr>
          <w:rFonts w:ascii="Arial" w:hAnsi="Arial" w:cs="Arial"/>
          <w:b/>
          <w:color w:val="000000" w:themeColor="text1"/>
          <w:sz w:val="24"/>
          <w:szCs w:val="24"/>
        </w:rPr>
        <w:t>Yes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4BD8" w:rsidRPr="001F4D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4BD8"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 xml:space="preserve">□ </w:t>
      </w:r>
      <w:r w:rsidR="004D4BD8"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No</w:t>
      </w:r>
    </w:p>
    <w:p w:rsidR="00AB5C1C" w:rsidRDefault="00AB5C1C" w:rsidP="004D4BD8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</w:p>
    <w:p w:rsidR="004D4BD8" w:rsidRPr="004D4BD8" w:rsidRDefault="00AB5C1C" w:rsidP="004D4BD8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</w:r>
      <w:r w:rsidR="00B3569C" w:rsidRPr="00AB5C1C">
        <w:rPr>
          <w:rFonts w:ascii="Arial" w:hAnsi="Arial" w:cs="Arial"/>
          <w:color w:val="000000" w:themeColor="text1"/>
          <w:sz w:val="24"/>
          <w:szCs w:val="24"/>
          <w:u w:val="single"/>
          <w:lang w:val="en-NZ"/>
        </w:rPr>
        <w:t>Level 1</w:t>
      </w:r>
      <w:r w:rsidR="00673961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673961">
        <w:rPr>
          <w:rFonts w:ascii="Arial" w:hAnsi="Arial" w:cs="Arial"/>
          <w:color w:val="000000" w:themeColor="text1"/>
          <w:sz w:val="24"/>
          <w:szCs w:val="24"/>
          <w:lang w:val="en-NZ"/>
        </w:rPr>
        <w:tab/>
        <w:t>Date:……………</w:t>
      </w:r>
      <w:r>
        <w:rPr>
          <w:rFonts w:ascii="Arial" w:hAnsi="Arial" w:cs="Arial"/>
          <w:color w:val="000000" w:themeColor="text1"/>
          <w:sz w:val="24"/>
          <w:szCs w:val="24"/>
          <w:lang w:val="en-NZ"/>
        </w:rPr>
        <w:t>Venue………………</w:t>
      </w:r>
      <w:r w:rsidR="00673961">
        <w:rPr>
          <w:rFonts w:ascii="Arial" w:hAnsi="Arial" w:cs="Arial"/>
          <w:color w:val="000000" w:themeColor="text1"/>
          <w:sz w:val="24"/>
          <w:szCs w:val="24"/>
          <w:lang w:val="en-NZ"/>
        </w:rPr>
        <w:t xml:space="preserve"> Facilitator</w:t>
      </w:r>
      <w:r>
        <w:rPr>
          <w:rFonts w:ascii="Arial" w:hAnsi="Arial" w:cs="Arial"/>
          <w:color w:val="000000" w:themeColor="text1"/>
          <w:sz w:val="24"/>
          <w:szCs w:val="24"/>
          <w:lang w:val="en-NZ"/>
        </w:rPr>
        <w:t>…………</w:t>
      </w:r>
      <w:r w:rsidR="00673961">
        <w:rPr>
          <w:rFonts w:ascii="Arial" w:hAnsi="Arial" w:cs="Arial"/>
          <w:color w:val="000000" w:themeColor="text1"/>
          <w:sz w:val="24"/>
          <w:szCs w:val="24"/>
          <w:lang w:val="en-NZ"/>
        </w:rPr>
        <w:t>……………….</w:t>
      </w:r>
      <w:r w:rsidR="004D4BD8"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="004D4BD8" w:rsidRPr="001F4DD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D4BD8" w:rsidRPr="001F4DD0">
        <w:rPr>
          <w:rFonts w:ascii="Arial" w:hAnsi="Arial" w:cs="Arial"/>
          <w:b/>
          <w:color w:val="000000" w:themeColor="text1"/>
          <w:sz w:val="24"/>
          <w:szCs w:val="24"/>
        </w:rPr>
        <w:t>Yes</w:t>
      </w:r>
      <w:r w:rsidR="00B356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4BD8" w:rsidRPr="001F4D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4BD8"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 xml:space="preserve">□ </w:t>
      </w:r>
      <w:r w:rsidR="004D4BD8"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No</w:t>
      </w:r>
    </w:p>
    <w:p w:rsidR="004D4BD8" w:rsidRDefault="004D4BD8" w:rsidP="00DA0E15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</w:p>
    <w:p w:rsidR="004D4BD8" w:rsidRPr="00673961" w:rsidRDefault="00673961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Update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en-NZ"/>
        </w:rPr>
        <w:t>Date:……………Venue……………… Facilitator………………………….</w:t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>Yes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 xml:space="preserve">□ </w:t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No</w:t>
      </w:r>
    </w:p>
    <w:p w:rsidR="004D4BD8" w:rsidRDefault="004D4BD8" w:rsidP="004D4BD8">
      <w:pPr>
        <w:ind w:firstLine="72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4BD8" w:rsidRDefault="004D4BD8" w:rsidP="004D4BD8">
      <w:r>
        <w:lastRenderedPageBreak/>
        <w:tab/>
      </w:r>
    </w:p>
    <w:p w:rsidR="00EA4344" w:rsidRPr="001F4DD0" w:rsidRDefault="00F858F3" w:rsidP="00DA0E15">
      <w:pPr>
        <w:tabs>
          <w:tab w:val="left" w:pos="360"/>
        </w:tabs>
        <w:ind w:left="360"/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Umpires - please</w:t>
      </w:r>
      <w:r w:rsidR="00CC53C2"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 xml:space="preserve"> indicate </w:t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 xml:space="preserve">the qualification </w:t>
      </w:r>
      <w:r w:rsidR="00CC53C2"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yo</w:t>
      </w:r>
      <w:r w:rsidR="0061152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 xml:space="preserve">u would like to </w:t>
      </w:r>
      <w:r w:rsidR="00407018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achieve in 2014.</w:t>
      </w:r>
    </w:p>
    <w:p w:rsidR="00F83051" w:rsidRPr="001F4DD0" w:rsidRDefault="00F83051" w:rsidP="00DA0E15">
      <w:pPr>
        <w:tabs>
          <w:tab w:val="left" w:pos="360"/>
        </w:tabs>
        <w:ind w:left="360"/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</w:p>
    <w:p w:rsidR="00AB5C1C" w:rsidRDefault="00EA4344" w:rsidP="00DA0E15">
      <w:pPr>
        <w:tabs>
          <w:tab w:val="left" w:pos="360"/>
        </w:tabs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NZ Centre Practical:</w:t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>Yes</w:t>
      </w:r>
      <w:r w:rsidR="005F3C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3C01">
        <w:rPr>
          <w:rFonts w:ascii="Arial" w:hAnsi="Arial" w:cs="Arial"/>
          <w:color w:val="000000" w:themeColor="text1"/>
          <w:sz w:val="24"/>
          <w:szCs w:val="24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 xml:space="preserve">□ </w:t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No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EA4344" w:rsidRPr="001F4DD0" w:rsidRDefault="00EA4344" w:rsidP="00DA0E15">
      <w:pPr>
        <w:tabs>
          <w:tab w:val="left" w:pos="360"/>
        </w:tabs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F4DD0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AB5C1C" w:rsidRDefault="00EA4344" w:rsidP="00DA0E15">
      <w:pPr>
        <w:tabs>
          <w:tab w:val="left" w:pos="360"/>
        </w:tabs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NZ Zone Theory:</w:t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 xml:space="preserve"> Yes</w:t>
      </w:r>
      <w:r w:rsidR="005F3C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 xml:space="preserve"> No</w:t>
      </w:r>
    </w:p>
    <w:p w:rsidR="00EA4344" w:rsidRPr="001F4DD0" w:rsidRDefault="00EA4344" w:rsidP="00DA0E15">
      <w:pPr>
        <w:tabs>
          <w:tab w:val="left" w:pos="360"/>
        </w:tabs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F4DD0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AB5C1C" w:rsidRDefault="00EA4344" w:rsidP="00DA0E15">
      <w:pPr>
        <w:tabs>
          <w:tab w:val="left" w:pos="360"/>
        </w:tabs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NZ Zone Practical:</w:t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</w:rPr>
        <w:tab/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 xml:space="preserve"> Yes</w:t>
      </w:r>
      <w:r w:rsidR="005F3C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ab/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 xml:space="preserve"> No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EA4344" w:rsidRPr="001F4DD0" w:rsidRDefault="00EA4344" w:rsidP="00DA0E15">
      <w:pPr>
        <w:tabs>
          <w:tab w:val="left" w:pos="360"/>
        </w:tabs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F4DD0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AB5C1C" w:rsidRDefault="00EA4344" w:rsidP="00DA0E15">
      <w:pPr>
        <w:tabs>
          <w:tab w:val="left" w:pos="360"/>
        </w:tabs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New Zealand Theory:</w:t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</w:rPr>
        <w:tab/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 xml:space="preserve"> Yes</w:t>
      </w:r>
      <w:r w:rsidR="005F3C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ab/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 xml:space="preserve"> No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EA4344" w:rsidRPr="001F4DD0" w:rsidRDefault="00EA4344" w:rsidP="00DA0E15">
      <w:pPr>
        <w:tabs>
          <w:tab w:val="left" w:pos="360"/>
        </w:tabs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F4DD0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CC53C2" w:rsidRPr="001F4DD0" w:rsidRDefault="00EA4344" w:rsidP="00DA0E15">
      <w:pPr>
        <w:tabs>
          <w:tab w:val="left" w:pos="360"/>
        </w:tabs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New Zealand Practical:</w:t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DA0E15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 xml:space="preserve"> Yes</w:t>
      </w:r>
      <w:r w:rsidR="005F3C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 xml:space="preserve"> No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E2212A" w:rsidRDefault="00E2212A" w:rsidP="00E2212A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73961" w:rsidRDefault="00673961" w:rsidP="00E2212A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673961" w:rsidRDefault="00673961" w:rsidP="00673961">
      <w:pPr>
        <w:tabs>
          <w:tab w:val="left" w:pos="360"/>
        </w:tabs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Have you registered for the NNZ Events for 2014?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 xml:space="preserve"> Yes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 xml:space="preserve"> No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673961" w:rsidRPr="001F4DD0" w:rsidRDefault="00673961" w:rsidP="00673961">
      <w:pPr>
        <w:tabs>
          <w:tab w:val="left" w:pos="360"/>
        </w:tabs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673961" w:rsidRDefault="00673961" w:rsidP="00673961">
      <w:pPr>
        <w:tabs>
          <w:tab w:val="left" w:pos="360"/>
        </w:tabs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Have you registered the NWBOP Zone Events for 2014?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 xml:space="preserve"> Yes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Pr="001F4DD0">
        <w:rPr>
          <w:rFonts w:ascii="Arial" w:hAnsi="Arial" w:cs="Arial"/>
          <w:b/>
          <w:color w:val="000000" w:themeColor="text1"/>
          <w:sz w:val="24"/>
          <w:szCs w:val="24"/>
        </w:rPr>
        <w:t xml:space="preserve"> No</w:t>
      </w:r>
      <w:r w:rsidRPr="001F4D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73961" w:rsidRDefault="00673961" w:rsidP="00673961">
      <w:pPr>
        <w:tabs>
          <w:tab w:val="left" w:pos="360"/>
        </w:tabs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673961" w:rsidRPr="00673961" w:rsidRDefault="00673961" w:rsidP="00673961">
      <w:pPr>
        <w:tabs>
          <w:tab w:val="left" w:pos="360"/>
        </w:tabs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</w:p>
    <w:p w:rsidR="00EA4344" w:rsidRPr="001F4DD0" w:rsidRDefault="00E2212A" w:rsidP="00673961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</w:p>
    <w:p w:rsidR="00BD3C23" w:rsidRPr="001F4DD0" w:rsidRDefault="00DA0E15" w:rsidP="00DA0E15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BD3C23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Are you activel</w:t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y involved in Coaching Umpires?</w:t>
      </w: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61152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5F3C01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611520">
        <w:rPr>
          <w:rFonts w:ascii="Arial" w:hAnsi="Arial" w:cs="Arial"/>
          <w:color w:val="000000" w:themeColor="text1"/>
          <w:sz w:val="24"/>
          <w:szCs w:val="24"/>
          <w:lang w:val="en-NZ"/>
        </w:rPr>
        <w:tab/>
      </w:r>
      <w:r w:rsidR="00BD3C23"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>□</w:t>
      </w:r>
      <w:r w:rsidR="00BD3C23" w:rsidRPr="001F4DD0">
        <w:rPr>
          <w:rFonts w:ascii="Arial" w:hAnsi="Arial" w:cs="Arial"/>
          <w:b/>
          <w:color w:val="000000" w:themeColor="text1"/>
          <w:sz w:val="24"/>
          <w:szCs w:val="24"/>
        </w:rPr>
        <w:t xml:space="preserve"> Yes</w:t>
      </w:r>
      <w:r w:rsidR="00BD3C23" w:rsidRPr="001F4DD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D3C23" w:rsidRPr="001F4DD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D3C23" w:rsidRPr="001F4DD0">
        <w:rPr>
          <w:rFonts w:ascii="Arial" w:hAnsi="Arial" w:cs="Arial"/>
          <w:b/>
          <w:color w:val="000000" w:themeColor="text1"/>
          <w:sz w:val="28"/>
          <w:szCs w:val="28"/>
          <w:lang w:val="en-NZ"/>
        </w:rPr>
        <w:t xml:space="preserve">□ </w:t>
      </w:r>
      <w:r w:rsidR="00BD3C23"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No</w:t>
      </w:r>
    </w:p>
    <w:p w:rsidR="00DA0E15" w:rsidRPr="001F4DD0" w:rsidRDefault="00DA0E15" w:rsidP="00DA0E15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</w:p>
    <w:p w:rsidR="00BD3C23" w:rsidRDefault="00BD3C23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AB5C1C" w:rsidRDefault="00AB5C1C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AB5C1C" w:rsidRPr="001F4DD0" w:rsidRDefault="00AB5C1C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A434B5" w:rsidRPr="001F4DD0" w:rsidRDefault="00DA0E15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</w:r>
      <w:r w:rsidR="00EA4344"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Comments</w:t>
      </w:r>
      <w:r w:rsidR="00A434B5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 xml:space="preserve"> (How can we</w:t>
      </w:r>
      <w:r w:rsidR="00CC53C2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 xml:space="preserve"> help</w:t>
      </w:r>
      <w:r w:rsidR="00A434B5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 xml:space="preserve"> you):………………………………………………………………………</w:t>
      </w:r>
      <w:r w:rsidR="00D62C6A"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>……..</w:t>
      </w:r>
    </w:p>
    <w:p w:rsidR="00665A8F" w:rsidRPr="001F4DD0" w:rsidRDefault="00665A8F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665A8F" w:rsidRPr="001F4DD0" w:rsidRDefault="00665A8F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  <w:t>……………………………………………………………………………………………………………………</w:t>
      </w:r>
      <w:r w:rsidR="00865267">
        <w:rPr>
          <w:rFonts w:ascii="Arial" w:hAnsi="Arial" w:cs="Arial"/>
          <w:color w:val="000000" w:themeColor="text1"/>
          <w:sz w:val="24"/>
          <w:szCs w:val="24"/>
          <w:lang w:val="en-NZ"/>
        </w:rPr>
        <w:t>….</w:t>
      </w:r>
    </w:p>
    <w:p w:rsidR="00665A8F" w:rsidRPr="001F4DD0" w:rsidRDefault="00665A8F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665A8F" w:rsidRPr="001F4DD0" w:rsidRDefault="00665A8F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  <w:t>……………………………………………………………………………………………………………………</w:t>
      </w:r>
      <w:r w:rsidR="00865267">
        <w:rPr>
          <w:rFonts w:ascii="Arial" w:hAnsi="Arial" w:cs="Arial"/>
          <w:color w:val="000000" w:themeColor="text1"/>
          <w:sz w:val="24"/>
          <w:szCs w:val="24"/>
          <w:lang w:val="en-NZ"/>
        </w:rPr>
        <w:t>….</w:t>
      </w:r>
    </w:p>
    <w:p w:rsidR="00665A8F" w:rsidRPr="001F4DD0" w:rsidRDefault="00665A8F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</w:p>
    <w:p w:rsidR="00BD3C23" w:rsidRPr="00AB5C1C" w:rsidRDefault="00665A8F" w:rsidP="00DA0E15">
      <w:pPr>
        <w:tabs>
          <w:tab w:val="left" w:pos="360"/>
        </w:tabs>
        <w:rPr>
          <w:rFonts w:ascii="Arial" w:hAnsi="Arial" w:cs="Arial"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color w:val="000000" w:themeColor="text1"/>
          <w:sz w:val="24"/>
          <w:szCs w:val="24"/>
          <w:lang w:val="en-NZ"/>
        </w:rPr>
        <w:tab/>
        <w:t>……………………………………………………………………………………………………………………</w:t>
      </w:r>
      <w:r w:rsidR="00865267">
        <w:rPr>
          <w:rFonts w:ascii="Arial" w:hAnsi="Arial" w:cs="Arial"/>
          <w:color w:val="000000" w:themeColor="text1"/>
          <w:sz w:val="24"/>
          <w:szCs w:val="24"/>
          <w:lang w:val="en-NZ"/>
        </w:rPr>
        <w:t>….</w:t>
      </w:r>
      <w:r w:rsidR="00EA4344"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br/>
      </w:r>
    </w:p>
    <w:p w:rsidR="00BD3C23" w:rsidRDefault="00BD3C23" w:rsidP="00DA0E15">
      <w:pPr>
        <w:tabs>
          <w:tab w:val="left" w:pos="360"/>
        </w:tabs>
        <w:ind w:firstLine="360"/>
      </w:pP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 xml:space="preserve">Please forward your completed </w:t>
      </w:r>
      <w:r w:rsidR="00F858F3"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registration</w:t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 xml:space="preserve"> form to:    </w:t>
      </w:r>
      <w:hyperlink r:id="rId7" w:history="1">
        <w:r w:rsidRPr="001F4DD0">
          <w:rPr>
            <w:rStyle w:val="Hyperlink"/>
            <w:rFonts w:ascii="Arial" w:hAnsi="Arial" w:cs="Arial"/>
            <w:b/>
            <w:color w:val="0070C0"/>
            <w:sz w:val="24"/>
            <w:szCs w:val="24"/>
            <w:lang w:val="en-NZ"/>
          </w:rPr>
          <w:t>nwbop.umpireinfo@gmail.com</w:t>
        </w:r>
      </w:hyperlink>
    </w:p>
    <w:p w:rsidR="00673961" w:rsidRPr="001F4DD0" w:rsidRDefault="00673961" w:rsidP="00DA0E15">
      <w:pPr>
        <w:tabs>
          <w:tab w:val="left" w:pos="360"/>
        </w:tabs>
        <w:ind w:firstLine="360"/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</w:p>
    <w:p w:rsidR="00F858F3" w:rsidRPr="001F4DD0" w:rsidRDefault="00F858F3" w:rsidP="00DA0E15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 xml:space="preserve">      </w:t>
      </w:r>
    </w:p>
    <w:p w:rsidR="00BD3C23" w:rsidRPr="001F4DD0" w:rsidRDefault="001F4DD0" w:rsidP="001F4DD0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  <w:r w:rsidRPr="00407018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ab/>
      </w:r>
      <w:r w:rsidR="00F858F3" w:rsidRPr="00407018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By</w:t>
      </w:r>
      <w:r w:rsidR="00407018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 xml:space="preserve">:  </w:t>
      </w:r>
      <w:r w:rsidR="0002754B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16</w:t>
      </w:r>
      <w:r w:rsidR="00673961" w:rsidRPr="00673961">
        <w:rPr>
          <w:rFonts w:ascii="Arial" w:hAnsi="Arial" w:cs="Arial"/>
          <w:b/>
          <w:color w:val="000000" w:themeColor="text1"/>
          <w:sz w:val="24"/>
          <w:szCs w:val="24"/>
          <w:vertAlign w:val="superscript"/>
          <w:lang w:val="en-NZ"/>
        </w:rPr>
        <w:t>th</w:t>
      </w:r>
      <w:r w:rsidR="00673961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 xml:space="preserve"> May </w:t>
      </w:r>
      <w:r w:rsidR="00407018" w:rsidRPr="00673961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2014</w:t>
      </w:r>
    </w:p>
    <w:p w:rsidR="00BD3C23" w:rsidRDefault="00216A4E" w:rsidP="00DA0E15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n-NZ" w:eastAsia="en-N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0.2pt;margin-top:4.55pt;width:126pt;height:51.55pt;z-index:-251658240">
            <v:imagedata r:id="rId8" o:title=""/>
          </v:shape>
          <o:OLEObject Type="Embed" ProgID="MS_ClipArt_Gallery" ShapeID="_x0000_s1026" DrawAspect="Content" ObjectID="_1459682374" r:id="rId9"/>
        </w:pict>
      </w:r>
    </w:p>
    <w:p w:rsidR="00673961" w:rsidRDefault="00673961" w:rsidP="00DA0E15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</w:p>
    <w:p w:rsidR="00673961" w:rsidRDefault="00673961" w:rsidP="00DA0E15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</w:p>
    <w:p w:rsidR="00673961" w:rsidRDefault="00673961" w:rsidP="00DA0E15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</w:p>
    <w:p w:rsidR="00673961" w:rsidRPr="001F4DD0" w:rsidRDefault="00673961" w:rsidP="00DA0E15">
      <w:pPr>
        <w:tabs>
          <w:tab w:val="left" w:pos="360"/>
        </w:tabs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</w:p>
    <w:p w:rsidR="00EA4344" w:rsidRPr="00611520" w:rsidRDefault="00EA4344" w:rsidP="00AB5C1C">
      <w:pPr>
        <w:tabs>
          <w:tab w:val="left" w:pos="360"/>
        </w:tabs>
        <w:ind w:left="360"/>
        <w:rPr>
          <w:rFonts w:ascii="Arial" w:hAnsi="Arial" w:cs="Arial"/>
          <w:b/>
          <w:color w:val="000000" w:themeColor="text1"/>
          <w:sz w:val="24"/>
          <w:szCs w:val="24"/>
          <w:lang w:val="en-NZ"/>
        </w:rPr>
      </w:pP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OFFICE USE ONLY:</w:t>
      </w:r>
      <w:r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br/>
        <w:t>Application Received By:………………………</w:t>
      </w:r>
      <w:r w:rsidR="00E2212A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……………..Processed Date:…………………</w:t>
      </w:r>
      <w:r w:rsidR="00BD3C23" w:rsidRPr="001F4DD0">
        <w:rPr>
          <w:rFonts w:ascii="Arial" w:hAnsi="Arial" w:cs="Arial"/>
          <w:b/>
          <w:color w:val="000000" w:themeColor="text1"/>
          <w:sz w:val="24"/>
          <w:szCs w:val="24"/>
          <w:lang w:val="en-NZ"/>
        </w:rPr>
        <w:t>……</w:t>
      </w:r>
    </w:p>
    <w:sectPr w:rsidR="00EA4344" w:rsidRPr="00611520" w:rsidSect="00E2212A">
      <w:pgSz w:w="12240" w:h="15840"/>
      <w:pgMar w:top="1440" w:right="360" w:bottom="1440" w:left="36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44"/>
    <w:rsid w:val="0002754B"/>
    <w:rsid w:val="00081D69"/>
    <w:rsid w:val="000D392D"/>
    <w:rsid w:val="00111098"/>
    <w:rsid w:val="00164AC1"/>
    <w:rsid w:val="001B68D1"/>
    <w:rsid w:val="001E579E"/>
    <w:rsid w:val="001F4DD0"/>
    <w:rsid w:val="002116B4"/>
    <w:rsid w:val="00216A4E"/>
    <w:rsid w:val="00251F21"/>
    <w:rsid w:val="00262788"/>
    <w:rsid w:val="00275AFD"/>
    <w:rsid w:val="002F1973"/>
    <w:rsid w:val="003A5BC9"/>
    <w:rsid w:val="003E08D9"/>
    <w:rsid w:val="0040042B"/>
    <w:rsid w:val="00407018"/>
    <w:rsid w:val="004D4BD8"/>
    <w:rsid w:val="005669C6"/>
    <w:rsid w:val="005D105E"/>
    <w:rsid w:val="005F3C01"/>
    <w:rsid w:val="00611520"/>
    <w:rsid w:val="00665A8F"/>
    <w:rsid w:val="00673961"/>
    <w:rsid w:val="006E0487"/>
    <w:rsid w:val="00750F32"/>
    <w:rsid w:val="007568F7"/>
    <w:rsid w:val="00865267"/>
    <w:rsid w:val="009764C3"/>
    <w:rsid w:val="00983092"/>
    <w:rsid w:val="00A353AB"/>
    <w:rsid w:val="00A434B5"/>
    <w:rsid w:val="00AB5C1C"/>
    <w:rsid w:val="00B3569C"/>
    <w:rsid w:val="00B502B4"/>
    <w:rsid w:val="00BD3C23"/>
    <w:rsid w:val="00CC53C2"/>
    <w:rsid w:val="00D62C6A"/>
    <w:rsid w:val="00DA0E15"/>
    <w:rsid w:val="00DE542B"/>
    <w:rsid w:val="00E1541F"/>
    <w:rsid w:val="00E2212A"/>
    <w:rsid w:val="00EA4344"/>
    <w:rsid w:val="00F83051"/>
    <w:rsid w:val="00F85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34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C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15"/>
    <w:rPr>
      <w:rFonts w:ascii="Tahoma" w:eastAsia="Times New Roman" w:hAnsi="Tahoma" w:cs="Tahoma"/>
      <w:color w:val="000000"/>
      <w:kern w:val="28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34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C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15"/>
    <w:rPr>
      <w:rFonts w:ascii="Tahoma" w:eastAsia="Times New Roman" w:hAnsi="Tahoma" w:cs="Tahoma"/>
      <w:color w:val="000000"/>
      <w:kern w:val="28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hyperlink" Target="mailto:nwbop.umpireinf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2CB34-0974-458F-B2C2-AFB7F408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</dc:creator>
  <cp:lastModifiedBy>HP</cp:lastModifiedBy>
  <cp:revision>2</cp:revision>
  <cp:lastPrinted>2014-03-12T09:07:00Z</cp:lastPrinted>
  <dcterms:created xsi:type="dcterms:W3CDTF">2014-04-22T02:33:00Z</dcterms:created>
  <dcterms:modified xsi:type="dcterms:W3CDTF">2014-04-22T02:33:00Z</dcterms:modified>
</cp:coreProperties>
</file>